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11" w:rsidRDefault="00266FDE" w:rsidP="00C01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51BEA" w:rsidRPr="009462EB" w:rsidRDefault="00251BEA" w:rsidP="00251B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62EB">
        <w:rPr>
          <w:rFonts w:ascii="Times New Roman" w:hAnsi="Times New Roman" w:cs="Times New Roman"/>
          <w:b/>
          <w:sz w:val="20"/>
          <w:szCs w:val="20"/>
        </w:rPr>
        <w:t>АДМИНИСТРАЦИЯ ГОРОДА ПСКОВА</w:t>
      </w:r>
    </w:p>
    <w:p w:rsidR="00251BEA" w:rsidRPr="009462EB" w:rsidRDefault="00251BEA" w:rsidP="00251B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62EB">
        <w:rPr>
          <w:rFonts w:ascii="Times New Roman" w:hAnsi="Times New Roman" w:cs="Times New Roman"/>
          <w:b/>
          <w:sz w:val="20"/>
          <w:szCs w:val="20"/>
        </w:rPr>
        <w:t xml:space="preserve">МУНИЦИПАЛЬНОЕ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БЮДЖЕТНОЕ  </w:t>
      </w:r>
      <w:r w:rsidRPr="009462EB">
        <w:rPr>
          <w:rFonts w:ascii="Times New Roman" w:hAnsi="Times New Roman" w:cs="Times New Roman"/>
          <w:b/>
          <w:sz w:val="20"/>
          <w:szCs w:val="20"/>
        </w:rPr>
        <w:t>ДОШКОЛЬНОЕ ОБРАЗОВАТЕЛЬНОЕ УЧРЕЖДЕНИЕ</w:t>
      </w:r>
    </w:p>
    <w:p w:rsidR="00251BEA" w:rsidRPr="009462EB" w:rsidRDefault="00251BEA" w:rsidP="00251BE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2EB">
        <w:rPr>
          <w:rFonts w:ascii="Times New Roman" w:hAnsi="Times New Roman" w:cs="Times New Roman"/>
          <w:b/>
        </w:rPr>
        <w:t>«ДЕТСКИЙ САД КОМБИНИРОВАННОГО ВИДА № 40 «РУЧЕЕК»</w:t>
      </w:r>
    </w:p>
    <w:p w:rsidR="00251BEA" w:rsidRPr="009F203E" w:rsidRDefault="00251BEA" w:rsidP="00AC1881">
      <w:pPr>
        <w:rPr>
          <w:rFonts w:ascii="Times New Roman" w:hAnsi="Times New Roman" w:cs="Times New Roman"/>
          <w:b/>
          <w:sz w:val="20"/>
          <w:szCs w:val="20"/>
        </w:rPr>
      </w:pPr>
      <w:r w:rsidRPr="009462EB">
        <w:rPr>
          <w:rFonts w:ascii="Times New Roman" w:hAnsi="Times New Roman" w:cs="Times New Roman"/>
          <w:b/>
          <w:sz w:val="20"/>
          <w:szCs w:val="20"/>
        </w:rPr>
        <w:t xml:space="preserve">Новоселов ул., д.44 г. Псков, 180019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9462EB">
        <w:rPr>
          <w:rFonts w:ascii="Times New Roman" w:hAnsi="Times New Roman" w:cs="Times New Roman"/>
          <w:b/>
          <w:sz w:val="20"/>
          <w:szCs w:val="20"/>
        </w:rPr>
        <w:t xml:space="preserve">        тел</w:t>
      </w:r>
      <w:r>
        <w:rPr>
          <w:rFonts w:ascii="Times New Roman" w:hAnsi="Times New Roman" w:cs="Times New Roman"/>
          <w:b/>
          <w:sz w:val="20"/>
          <w:szCs w:val="20"/>
        </w:rPr>
        <w:t xml:space="preserve">ефон (8112) 536471                                                                            </w:t>
      </w:r>
      <w:r w:rsidRPr="009462E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462EB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9462EB">
        <w:rPr>
          <w:rFonts w:ascii="Times New Roman" w:hAnsi="Times New Roman" w:cs="Times New Roman"/>
          <w:b/>
          <w:sz w:val="20"/>
          <w:szCs w:val="20"/>
        </w:rPr>
        <w:t>-</w:t>
      </w:r>
      <w:r w:rsidRPr="009462EB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9462E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9462EB">
        <w:rPr>
          <w:rFonts w:ascii="Times New Roman" w:hAnsi="Times New Roman" w:cs="Times New Roman"/>
          <w:b/>
          <w:sz w:val="20"/>
          <w:szCs w:val="20"/>
          <w:lang w:val="en-US"/>
        </w:rPr>
        <w:t>rucheek</w:t>
      </w:r>
      <w:r w:rsidRPr="009462EB">
        <w:rPr>
          <w:rFonts w:ascii="Times New Roman" w:hAnsi="Times New Roman" w:cs="Times New Roman"/>
          <w:b/>
          <w:sz w:val="20"/>
          <w:szCs w:val="20"/>
        </w:rPr>
        <w:t xml:space="preserve">_40@ </w:t>
      </w:r>
      <w:r w:rsidRPr="009462EB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9462EB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9462EB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tbl>
      <w:tblPr>
        <w:tblStyle w:val="a3"/>
        <w:tblW w:w="14473" w:type="dxa"/>
        <w:tblLook w:val="04A0" w:firstRow="1" w:lastRow="0" w:firstColumn="1" w:lastColumn="0" w:noHBand="0" w:noVBand="1"/>
      </w:tblPr>
      <w:tblGrid>
        <w:gridCol w:w="2335"/>
        <w:gridCol w:w="3090"/>
        <w:gridCol w:w="1497"/>
        <w:gridCol w:w="3557"/>
        <w:gridCol w:w="1775"/>
        <w:gridCol w:w="2219"/>
      </w:tblGrid>
      <w:tr w:rsidR="00BD1651" w:rsidRPr="00C01D11" w:rsidTr="001308A3">
        <w:tc>
          <w:tcPr>
            <w:tcW w:w="10479" w:type="dxa"/>
            <w:gridSpan w:val="4"/>
          </w:tcPr>
          <w:p w:rsidR="00BD1651" w:rsidRPr="00C01D11" w:rsidRDefault="007158F0" w:rsidP="00E64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BD1651" w:rsidRPr="00C01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педагогов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 том числе с детьми) </w:t>
            </w:r>
            <w:r w:rsidR="00BD1651" w:rsidRPr="00C01D11">
              <w:rPr>
                <w:rFonts w:ascii="Times New Roman" w:hAnsi="Times New Roman" w:cs="Times New Roman"/>
                <w:b/>
                <w:sz w:val="28"/>
                <w:szCs w:val="28"/>
              </w:rPr>
              <w:t>или учреждения в конкурсах</w:t>
            </w:r>
          </w:p>
        </w:tc>
        <w:tc>
          <w:tcPr>
            <w:tcW w:w="1775" w:type="dxa"/>
          </w:tcPr>
          <w:p w:rsidR="00BD1651" w:rsidRPr="00C01D11" w:rsidRDefault="00BD1651" w:rsidP="007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BD1651" w:rsidRPr="00C01D11" w:rsidRDefault="00BD1651" w:rsidP="007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8F0" w:rsidRPr="00C01D11" w:rsidTr="001308A3">
        <w:tc>
          <w:tcPr>
            <w:tcW w:w="2335" w:type="dxa"/>
          </w:tcPr>
          <w:p w:rsidR="007158F0" w:rsidRPr="00C01D11" w:rsidRDefault="007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8144" w:type="dxa"/>
            <w:gridSpan w:val="3"/>
          </w:tcPr>
          <w:p w:rsidR="007158F0" w:rsidRPr="00C01D11" w:rsidRDefault="007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1775" w:type="dxa"/>
          </w:tcPr>
          <w:p w:rsidR="007158F0" w:rsidRPr="00C01D11" w:rsidRDefault="0071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7158F0" w:rsidRPr="00C01D11" w:rsidRDefault="0071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F0" w:rsidRPr="00C01D11" w:rsidTr="001308A3">
        <w:tc>
          <w:tcPr>
            <w:tcW w:w="2335" w:type="dxa"/>
          </w:tcPr>
          <w:p w:rsidR="007158F0" w:rsidRPr="00C01D11" w:rsidRDefault="007158F0" w:rsidP="0016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8144" w:type="dxa"/>
            <w:gridSpan w:val="3"/>
          </w:tcPr>
          <w:p w:rsidR="007158F0" w:rsidRPr="00251BEA" w:rsidRDefault="0025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6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8F0" w:rsidRPr="00C01D11" w:rsidRDefault="0071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7158F0" w:rsidRPr="00BD1651" w:rsidRDefault="0025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7158F0" w:rsidRPr="00BD1651" w:rsidRDefault="0025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c>
          <w:tcPr>
            <w:tcW w:w="2335" w:type="dxa"/>
          </w:tcPr>
          <w:p w:rsidR="0009654B" w:rsidRPr="00C01D11" w:rsidRDefault="0009654B" w:rsidP="00CB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-победитель</w:t>
            </w:r>
          </w:p>
        </w:tc>
        <w:tc>
          <w:tcPr>
            <w:tcW w:w="8144" w:type="dxa"/>
            <w:gridSpan w:val="3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5" w:type="dxa"/>
          </w:tcPr>
          <w:p w:rsidR="0009654B" w:rsidRPr="00C01D11" w:rsidRDefault="0009654B" w:rsidP="0025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19" w:type="dxa"/>
          </w:tcPr>
          <w:p w:rsidR="0009654B" w:rsidRPr="00C01D11" w:rsidRDefault="0009654B" w:rsidP="00A2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c>
          <w:tcPr>
            <w:tcW w:w="2335" w:type="dxa"/>
          </w:tcPr>
          <w:p w:rsidR="0009654B" w:rsidRDefault="0009654B" w:rsidP="00CB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-участник</w:t>
            </w:r>
          </w:p>
        </w:tc>
        <w:tc>
          <w:tcPr>
            <w:tcW w:w="8144" w:type="dxa"/>
            <w:gridSpan w:val="3"/>
          </w:tcPr>
          <w:p w:rsidR="0009654B" w:rsidRPr="00C01D11" w:rsidRDefault="0009654B" w:rsidP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1775" w:type="dxa"/>
          </w:tcPr>
          <w:p w:rsidR="0009654B" w:rsidRPr="00BD1651" w:rsidRDefault="0009654B" w:rsidP="0014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 w:rsidP="0014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c>
          <w:tcPr>
            <w:tcW w:w="2335" w:type="dxa"/>
          </w:tcPr>
          <w:p w:rsidR="0009654B" w:rsidRPr="00C01D11" w:rsidRDefault="0009654B" w:rsidP="007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</w:t>
            </w:r>
          </w:p>
        </w:tc>
        <w:tc>
          <w:tcPr>
            <w:tcW w:w="8144" w:type="dxa"/>
            <w:gridSpan w:val="3"/>
          </w:tcPr>
          <w:p w:rsidR="0009654B" w:rsidRPr="009F203E" w:rsidRDefault="0009654B" w:rsidP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F20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Навстречу олимпийскому огню</w:t>
            </w:r>
            <w:r w:rsidR="009F20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654B" w:rsidRPr="009F203E" w:rsidRDefault="0009654B" w:rsidP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2.Всероссийский конкурс педагогического  мастерства</w:t>
            </w:r>
          </w:p>
          <w:p w:rsidR="0009654B" w:rsidRPr="009F203E" w:rsidRDefault="0009654B" w:rsidP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3.Интернет-конкурс педагогического творчества</w:t>
            </w:r>
          </w:p>
          <w:p w:rsidR="0009654B" w:rsidRPr="009F203E" w:rsidRDefault="0009654B" w:rsidP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4. «Я рисую алфавит»</w:t>
            </w:r>
          </w:p>
          <w:p w:rsidR="0009654B" w:rsidRPr="009F203E" w:rsidRDefault="0009654B" w:rsidP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5. «Лучшее мероприятие в ДОУ весны 2014 года!»</w:t>
            </w:r>
          </w:p>
          <w:p w:rsidR="00D13B3E" w:rsidRPr="009F203E" w:rsidRDefault="00B57C82" w:rsidP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</w:t>
            </w:r>
            <w:r w:rsidR="00D13B3E"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МИР» </w:t>
            </w: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4B" w:rsidRPr="00C01D11" w:rsidTr="001308A3">
        <w:tc>
          <w:tcPr>
            <w:tcW w:w="2335" w:type="dxa"/>
          </w:tcPr>
          <w:p w:rsidR="0009654B" w:rsidRPr="00C01D11" w:rsidRDefault="0009654B" w:rsidP="0095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-победитель</w:t>
            </w:r>
          </w:p>
        </w:tc>
        <w:tc>
          <w:tcPr>
            <w:tcW w:w="8144" w:type="dxa"/>
            <w:gridSpan w:val="3"/>
          </w:tcPr>
          <w:p w:rsidR="0009654B" w:rsidRPr="009F203E" w:rsidRDefault="0009654B" w:rsidP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2D20"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Диплом 3 степени - </w:t>
            </w:r>
            <w:proofErr w:type="spellStart"/>
            <w:r w:rsidR="00A62D20" w:rsidRPr="009F203E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="00A62D20"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9654B" w:rsidRPr="009F203E" w:rsidRDefault="0009654B" w:rsidP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4C11"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Дипломы</w:t>
            </w:r>
            <w:r w:rsidR="009F20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4C11"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Ефремова Л.Г., Техникова И.Г., Богданова А.С., Мудрак Т.Н., Семенова Е.В.,</w:t>
            </w:r>
            <w:r w:rsidR="009F2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4C11" w:rsidRPr="009F203E">
              <w:rPr>
                <w:rFonts w:ascii="Times New Roman" w:hAnsi="Times New Roman" w:cs="Times New Roman"/>
                <w:sz w:val="28"/>
                <w:szCs w:val="28"/>
              </w:rPr>
              <w:t>Куделько</w:t>
            </w:r>
            <w:proofErr w:type="spellEnd"/>
            <w:r w:rsidR="00F64C11"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  <w:r w:rsidR="009F2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C11" w:rsidRPr="009F203E">
              <w:rPr>
                <w:rFonts w:ascii="Times New Roman" w:hAnsi="Times New Roman" w:cs="Times New Roman"/>
                <w:sz w:val="28"/>
                <w:szCs w:val="28"/>
              </w:rPr>
              <w:t>Реброва В.В.,</w:t>
            </w:r>
            <w:r w:rsidR="00E64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C11" w:rsidRPr="009F203E">
              <w:rPr>
                <w:rFonts w:ascii="Times New Roman" w:hAnsi="Times New Roman" w:cs="Times New Roman"/>
                <w:sz w:val="28"/>
                <w:szCs w:val="28"/>
              </w:rPr>
              <w:t>Техников А.А.</w:t>
            </w:r>
          </w:p>
          <w:p w:rsidR="00D13B3E" w:rsidRPr="009F203E" w:rsidRDefault="0009654B" w:rsidP="00D1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13B3E" w:rsidRPr="009F203E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:rsidR="0009654B" w:rsidRPr="009F203E" w:rsidRDefault="00583D0E" w:rsidP="00D1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5. Диплом</w:t>
            </w:r>
            <w:r w:rsidR="00D13B3E"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9654B"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– Те</w:t>
            </w:r>
            <w:r w:rsidR="00E6403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никова И.Г., </w:t>
            </w:r>
            <w:proofErr w:type="spellStart"/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Куделько</w:t>
            </w:r>
            <w:proofErr w:type="spellEnd"/>
            <w:r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  <w:r w:rsidR="00E64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Реброва В.В.</w:t>
            </w:r>
            <w:r w:rsidR="00D13B3E"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D20" w:rsidRPr="009F203E" w:rsidRDefault="00A62D20" w:rsidP="00D1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6.Диплом победителя </w:t>
            </w:r>
            <w:proofErr w:type="gramStart"/>
            <w:r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2 место по РФ, 1 место в регионе) – </w:t>
            </w:r>
            <w:r w:rsidRPr="009F2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 С.; </w:t>
            </w:r>
            <w:r w:rsidR="00E64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4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место по РФ, </w:t>
            </w:r>
            <w:r w:rsidR="00E64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3 по региону – Николенко А.,</w:t>
            </w:r>
            <w:r w:rsidR="00E64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Иванова Е.,</w:t>
            </w:r>
            <w:r w:rsidR="00E64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6 место по РФ.</w:t>
            </w:r>
            <w:r w:rsidR="00E640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4 по региону – Зелинский В., Шалаева Д.</w:t>
            </w:r>
            <w:proofErr w:type="gramEnd"/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4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4A3"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8 место по РФ.</w:t>
            </w:r>
            <w:r w:rsidR="00E64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774A3"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74A3"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6 по региону – </w:t>
            </w:r>
            <w:proofErr w:type="spellStart"/>
            <w:r w:rsidR="000774A3" w:rsidRPr="009F203E">
              <w:rPr>
                <w:rFonts w:ascii="Times New Roman" w:hAnsi="Times New Roman" w:cs="Times New Roman"/>
                <w:sz w:val="28"/>
                <w:szCs w:val="28"/>
              </w:rPr>
              <w:t>Кристова</w:t>
            </w:r>
            <w:proofErr w:type="spellEnd"/>
            <w:r w:rsidR="000774A3"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А.,</w:t>
            </w:r>
            <w:proofErr w:type="spellStart"/>
            <w:r w:rsidR="000774A3" w:rsidRPr="009F203E">
              <w:rPr>
                <w:rFonts w:ascii="Times New Roman" w:hAnsi="Times New Roman" w:cs="Times New Roman"/>
                <w:sz w:val="28"/>
                <w:szCs w:val="28"/>
              </w:rPr>
              <w:t>Гашимова</w:t>
            </w:r>
            <w:proofErr w:type="spellEnd"/>
            <w:r w:rsidR="000774A3"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А., 9 место по РФ - , 7 по региону – Ермаченко Н.,</w:t>
            </w:r>
            <w:proofErr w:type="spellStart"/>
            <w:r w:rsidR="000774A3" w:rsidRPr="009F203E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="000774A3"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А.,11 место по РФ, 9 по региону – Мамаева Э, Николенко Федор</w:t>
            </w:r>
            <w:proofErr w:type="gramEnd"/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4B" w:rsidRPr="00C01D11" w:rsidTr="001308A3">
        <w:tc>
          <w:tcPr>
            <w:tcW w:w="2335" w:type="dxa"/>
          </w:tcPr>
          <w:p w:rsidR="0009654B" w:rsidRDefault="0009654B" w:rsidP="0095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-участник</w:t>
            </w:r>
          </w:p>
        </w:tc>
        <w:tc>
          <w:tcPr>
            <w:tcW w:w="8144" w:type="dxa"/>
            <w:gridSpan w:val="3"/>
          </w:tcPr>
          <w:p w:rsidR="0009654B" w:rsidRPr="009F203E" w:rsidRDefault="0009654B" w:rsidP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1. 1участник</w:t>
            </w:r>
          </w:p>
          <w:p w:rsidR="0009654B" w:rsidRPr="009F203E" w:rsidRDefault="0009654B" w:rsidP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2. 1 участник</w:t>
            </w:r>
          </w:p>
          <w:p w:rsidR="0009654B" w:rsidRPr="009F203E" w:rsidRDefault="0009654B" w:rsidP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3.8 участников</w:t>
            </w:r>
          </w:p>
          <w:p w:rsidR="0009654B" w:rsidRPr="009F203E" w:rsidRDefault="0009654B" w:rsidP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13B3E" w:rsidRPr="009F203E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  <w:p w:rsidR="00D13B3E" w:rsidRPr="009F203E" w:rsidRDefault="0009654B" w:rsidP="00D1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5. 3 участника</w:t>
            </w:r>
          </w:p>
          <w:p w:rsidR="0009654B" w:rsidRPr="009F203E" w:rsidRDefault="00D13B3E" w:rsidP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6. 16 участников</w:t>
            </w: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4B" w:rsidRPr="00C01D11" w:rsidTr="001308A3">
        <w:trPr>
          <w:trHeight w:val="389"/>
        </w:trPr>
        <w:tc>
          <w:tcPr>
            <w:tcW w:w="2335" w:type="dxa"/>
          </w:tcPr>
          <w:p w:rsidR="0009654B" w:rsidRPr="00C01D11" w:rsidRDefault="0009654B" w:rsidP="007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 xml:space="preserve">-Региональный </w:t>
            </w:r>
          </w:p>
        </w:tc>
        <w:tc>
          <w:tcPr>
            <w:tcW w:w="8144" w:type="dxa"/>
            <w:gridSpan w:val="3"/>
          </w:tcPr>
          <w:p w:rsidR="0009654B" w:rsidRPr="009F203E" w:rsidRDefault="0016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1. Здравствуй, моя олимпиада</w:t>
            </w: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4B" w:rsidRPr="00C01D11" w:rsidTr="001308A3">
        <w:trPr>
          <w:trHeight w:val="389"/>
        </w:trPr>
        <w:tc>
          <w:tcPr>
            <w:tcW w:w="2335" w:type="dxa"/>
          </w:tcPr>
          <w:p w:rsidR="0009654B" w:rsidRPr="00C01D11" w:rsidRDefault="0009654B" w:rsidP="006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-победитель</w:t>
            </w:r>
          </w:p>
        </w:tc>
        <w:tc>
          <w:tcPr>
            <w:tcW w:w="8144" w:type="dxa"/>
            <w:gridSpan w:val="3"/>
          </w:tcPr>
          <w:p w:rsidR="0009654B" w:rsidRPr="009F203E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5" w:type="dxa"/>
          </w:tcPr>
          <w:p w:rsidR="0009654B" w:rsidRPr="00BD1651" w:rsidRDefault="0009654B" w:rsidP="00504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 w:rsidP="00504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rPr>
          <w:trHeight w:val="389"/>
        </w:trPr>
        <w:tc>
          <w:tcPr>
            <w:tcW w:w="2335" w:type="dxa"/>
          </w:tcPr>
          <w:p w:rsidR="0009654B" w:rsidRDefault="0009654B" w:rsidP="006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-участник</w:t>
            </w:r>
          </w:p>
        </w:tc>
        <w:tc>
          <w:tcPr>
            <w:tcW w:w="8144" w:type="dxa"/>
            <w:gridSpan w:val="3"/>
          </w:tcPr>
          <w:p w:rsidR="0009654B" w:rsidRPr="009F203E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CC6" w:rsidRPr="009F203E">
              <w:rPr>
                <w:rFonts w:ascii="Times New Roman" w:hAnsi="Times New Roman" w:cs="Times New Roman"/>
                <w:sz w:val="28"/>
                <w:szCs w:val="28"/>
              </w:rPr>
              <w:t>. 19 участников</w:t>
            </w:r>
          </w:p>
        </w:tc>
        <w:tc>
          <w:tcPr>
            <w:tcW w:w="1775" w:type="dxa"/>
          </w:tcPr>
          <w:p w:rsidR="0009654B" w:rsidRPr="00BD1651" w:rsidRDefault="0009654B" w:rsidP="0072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 w:rsidP="0072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c>
          <w:tcPr>
            <w:tcW w:w="2335" w:type="dxa"/>
          </w:tcPr>
          <w:p w:rsidR="0009654B" w:rsidRPr="00C01D11" w:rsidRDefault="0009654B" w:rsidP="0071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-Муниципальный </w:t>
            </w:r>
          </w:p>
        </w:tc>
        <w:tc>
          <w:tcPr>
            <w:tcW w:w="8144" w:type="dxa"/>
            <w:gridSpan w:val="3"/>
          </w:tcPr>
          <w:p w:rsidR="0009654B" w:rsidRPr="009F203E" w:rsidRDefault="0016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1. ДРОЗД</w:t>
            </w:r>
          </w:p>
          <w:p w:rsidR="00163CC6" w:rsidRPr="009F203E" w:rsidRDefault="0016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2. Созвездие будущего (2. тур)</w:t>
            </w:r>
          </w:p>
          <w:p w:rsidR="00163CC6" w:rsidRPr="009F203E" w:rsidRDefault="0016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3. Созвездие будущего (3 тур)</w:t>
            </w:r>
          </w:p>
          <w:p w:rsidR="00163CC6" w:rsidRPr="009F203E" w:rsidRDefault="00163CC6" w:rsidP="0016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308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Космический транспорт</w:t>
            </w:r>
            <w:r w:rsidR="001308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3CC6" w:rsidRPr="009F203E" w:rsidRDefault="0016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5. Созвездие будущего </w:t>
            </w:r>
            <w:proofErr w:type="gramStart"/>
            <w:r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финал)</w:t>
            </w:r>
          </w:p>
          <w:p w:rsidR="003049BF" w:rsidRPr="009F203E" w:rsidRDefault="0030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6. «Дары осени»</w:t>
            </w:r>
          </w:p>
          <w:p w:rsidR="003049BF" w:rsidRPr="009F203E" w:rsidRDefault="0030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7. «Как прекрасен этот мир»</w:t>
            </w:r>
          </w:p>
          <w:p w:rsidR="003049BF" w:rsidRPr="009F203E" w:rsidRDefault="0030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8. «Сладость – всем на радость»</w:t>
            </w:r>
          </w:p>
          <w:p w:rsidR="003049BF" w:rsidRPr="009F203E" w:rsidRDefault="0030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9. Конкурс уголков для родителей по ПДД</w:t>
            </w:r>
          </w:p>
          <w:p w:rsidR="0084144A" w:rsidRPr="009F203E" w:rsidRDefault="0084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10.  </w:t>
            </w:r>
            <w:r w:rsidRPr="009F20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рисунков и аппликаций</w:t>
            </w:r>
          </w:p>
          <w:p w:rsidR="0009654B" w:rsidRPr="009F203E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4B" w:rsidRPr="00C01D11" w:rsidTr="001308A3">
        <w:tc>
          <w:tcPr>
            <w:tcW w:w="2335" w:type="dxa"/>
          </w:tcPr>
          <w:p w:rsidR="0009654B" w:rsidRPr="00C01D11" w:rsidRDefault="0009654B" w:rsidP="006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-победитель</w:t>
            </w:r>
          </w:p>
        </w:tc>
        <w:tc>
          <w:tcPr>
            <w:tcW w:w="8144" w:type="dxa"/>
            <w:gridSpan w:val="3"/>
          </w:tcPr>
          <w:p w:rsidR="0009654B" w:rsidRPr="009F203E" w:rsidRDefault="0016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5. Финалисты:  </w:t>
            </w:r>
            <w:proofErr w:type="spellStart"/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Голубова</w:t>
            </w:r>
            <w:proofErr w:type="spellEnd"/>
            <w:r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Люда, </w:t>
            </w:r>
            <w:proofErr w:type="spellStart"/>
            <w:r w:rsidR="003049BF" w:rsidRPr="009F203E">
              <w:rPr>
                <w:rFonts w:ascii="Times New Roman" w:hAnsi="Times New Roman" w:cs="Times New Roman"/>
                <w:sz w:val="28"/>
                <w:szCs w:val="28"/>
              </w:rPr>
              <w:t>Филлипова</w:t>
            </w:r>
            <w:proofErr w:type="spellEnd"/>
            <w:r w:rsidR="003049BF"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Даша,  Ксюша  руководитель - </w:t>
            </w: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Реброва В.</w:t>
            </w:r>
            <w:proofErr w:type="gramStart"/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9BF" w:rsidRPr="009F203E" w:rsidRDefault="0030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Муханова</w:t>
            </w:r>
            <w:proofErr w:type="spellEnd"/>
            <w:r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Варя – диплом </w:t>
            </w:r>
          </w:p>
          <w:p w:rsidR="003049BF" w:rsidRPr="009F203E" w:rsidRDefault="0030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 Дети гр. №8 -финалисты конкурса – итоги 21.12.14.</w:t>
            </w:r>
          </w:p>
          <w:p w:rsidR="00E00DCA" w:rsidRPr="009F203E" w:rsidRDefault="00E0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9. Итоги не </w:t>
            </w:r>
            <w:proofErr w:type="gramStart"/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A2C54"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дведены</w:t>
            </w:r>
            <w:proofErr w:type="spellEnd"/>
            <w:proofErr w:type="gramEnd"/>
          </w:p>
          <w:p w:rsidR="0084144A" w:rsidRPr="009F203E" w:rsidRDefault="0084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10. Петрова Валерия</w:t>
            </w:r>
            <w:r w:rsidR="00E00DCA"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- диплом</w:t>
            </w:r>
          </w:p>
        </w:tc>
        <w:tc>
          <w:tcPr>
            <w:tcW w:w="1775" w:type="dxa"/>
          </w:tcPr>
          <w:p w:rsidR="0009654B" w:rsidRPr="00BD1651" w:rsidRDefault="0009654B" w:rsidP="006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 w:rsidP="006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c>
          <w:tcPr>
            <w:tcW w:w="2335" w:type="dxa"/>
          </w:tcPr>
          <w:p w:rsidR="0009654B" w:rsidRDefault="0009654B" w:rsidP="006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-участник</w:t>
            </w:r>
          </w:p>
        </w:tc>
        <w:tc>
          <w:tcPr>
            <w:tcW w:w="8144" w:type="dxa"/>
            <w:gridSpan w:val="3"/>
          </w:tcPr>
          <w:p w:rsidR="0009654B" w:rsidRPr="009F203E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3CC6" w:rsidRPr="009F2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049BF"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  <w:p w:rsidR="00163CC6" w:rsidRPr="009F203E" w:rsidRDefault="0016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3049BF"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  <w:p w:rsidR="00163CC6" w:rsidRPr="009F203E" w:rsidRDefault="0016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3.11 участников</w:t>
            </w:r>
          </w:p>
          <w:p w:rsidR="00163CC6" w:rsidRPr="009F203E" w:rsidRDefault="0016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4.2участника</w:t>
            </w:r>
          </w:p>
          <w:p w:rsidR="00163CC6" w:rsidRPr="009F203E" w:rsidRDefault="0016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3049BF"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  <w:p w:rsidR="003049BF" w:rsidRPr="009F203E" w:rsidRDefault="0030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6. 8 участников</w:t>
            </w:r>
          </w:p>
          <w:p w:rsidR="003049BF" w:rsidRPr="009F203E" w:rsidRDefault="0030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7. 5 участников</w:t>
            </w:r>
          </w:p>
          <w:p w:rsidR="0084144A" w:rsidRPr="009F203E" w:rsidRDefault="003049BF" w:rsidP="0030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8. 6  работ</w:t>
            </w:r>
          </w:p>
          <w:p w:rsidR="003049BF" w:rsidRPr="009F203E" w:rsidRDefault="003049BF" w:rsidP="0030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9. 1 уголок – итоги не подведены</w:t>
            </w:r>
          </w:p>
          <w:p w:rsidR="0084144A" w:rsidRPr="009F203E" w:rsidRDefault="0084144A" w:rsidP="0084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10. 8 участников</w:t>
            </w:r>
          </w:p>
        </w:tc>
        <w:tc>
          <w:tcPr>
            <w:tcW w:w="1775" w:type="dxa"/>
          </w:tcPr>
          <w:p w:rsidR="0009654B" w:rsidRPr="00BD1651" w:rsidRDefault="0009654B" w:rsidP="006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 w:rsidP="006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c>
          <w:tcPr>
            <w:tcW w:w="10479" w:type="dxa"/>
            <w:gridSpan w:val="4"/>
          </w:tcPr>
          <w:p w:rsidR="0009654B" w:rsidRPr="00C01D11" w:rsidRDefault="0009654B" w:rsidP="007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Трансляция передового педагогического опыта на конференциях, семинарах, мастер-классах, фестивалях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методических объединениях</w:t>
            </w:r>
            <w:r w:rsidRPr="00C01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</w:t>
            </w:r>
          </w:p>
        </w:tc>
        <w:tc>
          <w:tcPr>
            <w:tcW w:w="1775" w:type="dxa"/>
          </w:tcPr>
          <w:p w:rsidR="0009654B" w:rsidRPr="00BD1651" w:rsidRDefault="0009654B" w:rsidP="007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09654B" w:rsidRPr="00BD1651" w:rsidRDefault="0009654B" w:rsidP="007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D72" w:rsidRPr="00C01D11" w:rsidTr="001308A3">
        <w:tc>
          <w:tcPr>
            <w:tcW w:w="2335" w:type="dxa"/>
          </w:tcPr>
          <w:p w:rsidR="0009654B" w:rsidRPr="00C01D11" w:rsidRDefault="0009654B" w:rsidP="00CD7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gridSpan w:val="2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7" w:type="dxa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D72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-Международный </w:t>
            </w:r>
          </w:p>
        </w:tc>
        <w:tc>
          <w:tcPr>
            <w:tcW w:w="4587" w:type="dxa"/>
            <w:gridSpan w:val="2"/>
          </w:tcPr>
          <w:p w:rsidR="0009654B" w:rsidRPr="009F203E" w:rsidRDefault="0018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международная образовательная научно-практическая он-</w:t>
            </w:r>
            <w:proofErr w:type="spellStart"/>
            <w:r w:rsidRPr="009F2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</w:t>
            </w:r>
            <w:proofErr w:type="spellEnd"/>
            <w:r w:rsidRPr="009F2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конференция </w:t>
            </w:r>
            <w:r w:rsidRPr="009F2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«Новая школа: мой маршрут»</w:t>
            </w:r>
          </w:p>
        </w:tc>
        <w:tc>
          <w:tcPr>
            <w:tcW w:w="3557" w:type="dxa"/>
          </w:tcPr>
          <w:p w:rsidR="0009654B" w:rsidRPr="00C01D11" w:rsidRDefault="0018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О.М., Техникова И.Г., Семенова Е.В.</w:t>
            </w: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5D72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</w:t>
            </w:r>
          </w:p>
        </w:tc>
        <w:tc>
          <w:tcPr>
            <w:tcW w:w="4587" w:type="dxa"/>
            <w:gridSpan w:val="2"/>
          </w:tcPr>
          <w:p w:rsidR="0009654B" w:rsidRPr="009F203E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 – методич</w:t>
            </w:r>
            <w:r w:rsidR="009F203E">
              <w:rPr>
                <w:rFonts w:ascii="Times New Roman" w:hAnsi="Times New Roman" w:cs="Times New Roman"/>
                <w:sz w:val="28"/>
                <w:szCs w:val="28"/>
              </w:rPr>
              <w:t>еская</w:t>
            </w:r>
            <w:r w:rsidRPr="009F203E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«Проектная деятельность в современном образовании»</w:t>
            </w:r>
          </w:p>
        </w:tc>
        <w:tc>
          <w:tcPr>
            <w:tcW w:w="3557" w:type="dxa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А.С.</w:t>
            </w: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5D72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-Региональный </w:t>
            </w:r>
          </w:p>
        </w:tc>
        <w:tc>
          <w:tcPr>
            <w:tcW w:w="4587" w:type="dxa"/>
            <w:gridSpan w:val="2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5D72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-Муниципальный </w:t>
            </w:r>
          </w:p>
        </w:tc>
        <w:tc>
          <w:tcPr>
            <w:tcW w:w="4587" w:type="dxa"/>
            <w:gridSpan w:val="2"/>
          </w:tcPr>
          <w:p w:rsidR="0009654B" w:rsidRPr="00C01D11" w:rsidRDefault="00017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A62D20">
              <w:rPr>
                <w:rFonts w:ascii="Times New Roman" w:hAnsi="Times New Roman" w:cs="Times New Roman"/>
                <w:sz w:val="28"/>
                <w:szCs w:val="28"/>
              </w:rPr>
              <w:t xml:space="preserve"> «Художественно – эстетическое развитие дошкольников в совместной деятельности с педагогом и </w:t>
            </w:r>
            <w:r w:rsidR="00A62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самостоятельной деятельности детей»</w:t>
            </w:r>
          </w:p>
        </w:tc>
        <w:tc>
          <w:tcPr>
            <w:tcW w:w="3557" w:type="dxa"/>
          </w:tcPr>
          <w:p w:rsidR="0009654B" w:rsidRPr="00C01D11" w:rsidRDefault="00A6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Семенова Е.В., Мудрак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Техникова И.Г.</w:t>
            </w: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c>
          <w:tcPr>
            <w:tcW w:w="10479" w:type="dxa"/>
            <w:gridSpan w:val="4"/>
          </w:tcPr>
          <w:p w:rsidR="0009654B" w:rsidRPr="00C01D11" w:rsidRDefault="0009654B" w:rsidP="00A13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Публикации в СМИ, в том числе </w:t>
            </w:r>
            <w:proofErr w:type="gramStart"/>
            <w:r w:rsidRPr="00C01D11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интернет-сообществе</w:t>
            </w:r>
            <w:proofErr w:type="gramEnd"/>
          </w:p>
        </w:tc>
        <w:tc>
          <w:tcPr>
            <w:tcW w:w="1775" w:type="dxa"/>
          </w:tcPr>
          <w:p w:rsidR="0009654B" w:rsidRPr="00BD1651" w:rsidRDefault="0009654B" w:rsidP="00A13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09654B" w:rsidRPr="00BD1651" w:rsidRDefault="0009654B" w:rsidP="00A13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D72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Тема публикации</w:t>
            </w:r>
          </w:p>
        </w:tc>
        <w:tc>
          <w:tcPr>
            <w:tcW w:w="5054" w:type="dxa"/>
            <w:gridSpan w:val="2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сайта, периодического издания </w:t>
            </w:r>
          </w:p>
        </w:tc>
        <w:tc>
          <w:tcPr>
            <w:tcW w:w="1775" w:type="dxa"/>
          </w:tcPr>
          <w:p w:rsidR="0009654B" w:rsidRPr="00BD1651" w:rsidRDefault="0009654B" w:rsidP="0025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5D72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3090" w:type="dxa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40D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F4F11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="00CF4F11">
              <w:rPr>
                <w:rFonts w:ascii="Times New Roman" w:hAnsi="Times New Roman" w:cs="Times New Roman"/>
                <w:sz w:val="28"/>
                <w:szCs w:val="28"/>
              </w:rPr>
              <w:t xml:space="preserve"> – баты, мы – солдаты</w:t>
            </w:r>
            <w:proofErr w:type="gramStart"/>
            <w:r w:rsidR="00CF4F11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CF4F11"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развлечение, посвященное Дню защитника Отечества)</w:t>
            </w:r>
          </w:p>
          <w:p w:rsidR="00D71705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F4F11">
              <w:rPr>
                <w:rFonts w:ascii="Times New Roman" w:hAnsi="Times New Roman" w:cs="Times New Roman"/>
                <w:sz w:val="28"/>
                <w:szCs w:val="28"/>
              </w:rPr>
              <w:t>»Дорога и я»</w:t>
            </w:r>
          </w:p>
          <w:p w:rsidR="0009654B" w:rsidRDefault="00CF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конспект ООД)</w:t>
            </w:r>
          </w:p>
          <w:p w:rsidR="00D71705" w:rsidRDefault="00D7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«Путешествие в весенний лес» (спортивное развлечение)</w:t>
            </w:r>
          </w:p>
          <w:p w:rsidR="00D71705" w:rsidRDefault="00D7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4.«Грузовик для Деда Мороза» (конспект ООД по конструированию)</w:t>
            </w:r>
          </w:p>
          <w:p w:rsidR="00D71705" w:rsidRDefault="00D7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5.«Кошки» (конспект ООД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D71705" w:rsidRDefault="00D7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6.«Путешествие в сказочную страну» (конспект ООД)</w:t>
            </w:r>
          </w:p>
          <w:p w:rsidR="00D71705" w:rsidRDefault="00D71705" w:rsidP="00D7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7.«Особенности воспитания дошкольников с различным типом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темперамента»                (сценарий встречи родительского клуба)</w:t>
            </w:r>
          </w:p>
          <w:p w:rsidR="00B40D87" w:rsidRDefault="00D71705" w:rsidP="00B9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8.«Влияние телевидения и информационных технологий на эмоциональное здоровье дошкольников»              (сценарий</w:t>
            </w:r>
            <w:r w:rsidR="00B94BF4">
              <w:rPr>
                <w:rFonts w:ascii="Times New Roman" w:hAnsi="Times New Roman" w:cs="Times New Roman"/>
                <w:sz w:val="28"/>
                <w:szCs w:val="28"/>
              </w:rPr>
              <w:t xml:space="preserve"> встречи родительского клуба)</w:t>
            </w:r>
          </w:p>
          <w:p w:rsidR="00902318" w:rsidRDefault="00902318" w:rsidP="00B9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«Организация прогулки в ДОУ» </w:t>
            </w:r>
          </w:p>
          <w:p w:rsidR="00902318" w:rsidRDefault="00902318" w:rsidP="0090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разработка  методического часа)</w:t>
            </w:r>
          </w:p>
          <w:p w:rsidR="007F4076" w:rsidRDefault="00902318" w:rsidP="0090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F4076">
              <w:rPr>
                <w:rFonts w:ascii="Times New Roman" w:hAnsi="Times New Roman" w:cs="Times New Roman"/>
                <w:sz w:val="28"/>
                <w:szCs w:val="28"/>
              </w:rPr>
              <w:t xml:space="preserve"> «Знатоки дорожных правил» (конспект ООД)</w:t>
            </w:r>
          </w:p>
          <w:p w:rsidR="00902318" w:rsidRPr="00C01D11" w:rsidRDefault="00902318" w:rsidP="0090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</w:tcPr>
          <w:p w:rsidR="000C402A" w:rsidRPr="00DE147A" w:rsidRDefault="000C402A" w:rsidP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DE147A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DE147A">
              <w:rPr>
                <w:rFonts w:ascii="Times New Roman" w:hAnsi="Times New Roman" w:cs="Times New Roman"/>
                <w:sz w:val="28"/>
                <w:szCs w:val="28"/>
              </w:rPr>
              <w:t>//edupage.ru/</w:t>
            </w:r>
          </w:p>
          <w:p w:rsidR="0009654B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Pr="00DE147A" w:rsidRDefault="000C402A" w:rsidP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47A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DE147A">
              <w:rPr>
                <w:rFonts w:ascii="Times New Roman" w:hAnsi="Times New Roman" w:cs="Times New Roman"/>
                <w:sz w:val="28"/>
                <w:szCs w:val="28"/>
              </w:rPr>
              <w:t>//edupage.ru/</w:t>
            </w: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Pr="00DE147A" w:rsidRDefault="000C402A" w:rsidP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47A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DE147A">
              <w:rPr>
                <w:rFonts w:ascii="Times New Roman" w:hAnsi="Times New Roman" w:cs="Times New Roman"/>
                <w:sz w:val="28"/>
                <w:szCs w:val="28"/>
              </w:rPr>
              <w:t>//edupage.ru/</w:t>
            </w: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Pr="00DE147A" w:rsidRDefault="000C402A" w:rsidP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47A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DE147A">
              <w:rPr>
                <w:rFonts w:ascii="Times New Roman" w:hAnsi="Times New Roman" w:cs="Times New Roman"/>
                <w:sz w:val="28"/>
                <w:szCs w:val="28"/>
              </w:rPr>
              <w:t>//edupage.ru/</w:t>
            </w: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Pr="00DE147A" w:rsidRDefault="000C402A" w:rsidP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47A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DE147A">
              <w:rPr>
                <w:rFonts w:ascii="Times New Roman" w:hAnsi="Times New Roman" w:cs="Times New Roman"/>
                <w:sz w:val="28"/>
                <w:szCs w:val="28"/>
              </w:rPr>
              <w:t>//edupage.ru/</w:t>
            </w: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Pr="00DE147A" w:rsidRDefault="000C402A" w:rsidP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47A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DE147A">
              <w:rPr>
                <w:rFonts w:ascii="Times New Roman" w:hAnsi="Times New Roman" w:cs="Times New Roman"/>
                <w:sz w:val="28"/>
                <w:szCs w:val="28"/>
              </w:rPr>
              <w:t>//edupage.ru/</w:t>
            </w: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Pr="00DE147A" w:rsidRDefault="000C402A" w:rsidP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47A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DE147A">
              <w:rPr>
                <w:rFonts w:ascii="Times New Roman" w:hAnsi="Times New Roman" w:cs="Times New Roman"/>
                <w:sz w:val="28"/>
                <w:szCs w:val="28"/>
              </w:rPr>
              <w:t>//edupage.ru/</w:t>
            </w: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Pr="00DE147A" w:rsidRDefault="000C402A" w:rsidP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47A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DE147A">
              <w:rPr>
                <w:rFonts w:ascii="Times New Roman" w:hAnsi="Times New Roman" w:cs="Times New Roman"/>
                <w:sz w:val="28"/>
                <w:szCs w:val="28"/>
              </w:rPr>
              <w:t>//edupage.ru/</w:t>
            </w: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D72" w:rsidRDefault="005E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D72">
              <w:rPr>
                <w:rFonts w:ascii="Times New Roman" w:hAnsi="Times New Roman" w:cs="Times New Roman"/>
                <w:sz w:val="28"/>
                <w:szCs w:val="28"/>
              </w:rPr>
              <w:t>agoraimc.ru</w:t>
            </w:r>
          </w:p>
          <w:p w:rsidR="000C402A" w:rsidRDefault="000C4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76" w:rsidRDefault="007F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76" w:rsidRDefault="007F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76" w:rsidRDefault="007F4076" w:rsidP="007F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D72">
              <w:rPr>
                <w:rFonts w:ascii="Times New Roman" w:hAnsi="Times New Roman" w:cs="Times New Roman"/>
                <w:sz w:val="28"/>
                <w:szCs w:val="28"/>
              </w:rPr>
              <w:t>agoraimc.ru</w:t>
            </w:r>
          </w:p>
          <w:p w:rsidR="007F4076" w:rsidRPr="00C01D11" w:rsidRDefault="007F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5D72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Федеральный уровень</w:t>
            </w:r>
          </w:p>
        </w:tc>
        <w:tc>
          <w:tcPr>
            <w:tcW w:w="3090" w:type="dxa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4" w:type="dxa"/>
            <w:gridSpan w:val="2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5D72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-Региональный уровень</w:t>
            </w:r>
          </w:p>
        </w:tc>
        <w:tc>
          <w:tcPr>
            <w:tcW w:w="3090" w:type="dxa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4" w:type="dxa"/>
            <w:gridSpan w:val="2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5D72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-Муниципальный уровень</w:t>
            </w:r>
          </w:p>
        </w:tc>
        <w:tc>
          <w:tcPr>
            <w:tcW w:w="3090" w:type="dxa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4" w:type="dxa"/>
            <w:gridSpan w:val="2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c>
          <w:tcPr>
            <w:tcW w:w="10479" w:type="dxa"/>
            <w:gridSpan w:val="4"/>
          </w:tcPr>
          <w:p w:rsidR="0009654B" w:rsidRPr="00C01D11" w:rsidRDefault="0009654B" w:rsidP="002F5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учреждения в экспериментальной деятельности</w:t>
            </w:r>
          </w:p>
        </w:tc>
        <w:tc>
          <w:tcPr>
            <w:tcW w:w="1775" w:type="dxa"/>
          </w:tcPr>
          <w:p w:rsidR="0009654B" w:rsidRPr="00BD1651" w:rsidRDefault="0009654B" w:rsidP="002F5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09654B" w:rsidRPr="00BD1651" w:rsidRDefault="0009654B" w:rsidP="002F5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54B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4" w:type="dxa"/>
            <w:gridSpan w:val="3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Тема экспериментальной деятельности</w:t>
            </w: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4B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</w:t>
            </w:r>
            <w:r w:rsidRPr="00C01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8144" w:type="dxa"/>
            <w:gridSpan w:val="3"/>
          </w:tcPr>
          <w:p w:rsidR="0009654B" w:rsidRPr="00B94BF4" w:rsidRDefault="00FC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B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«Механизмы реализации ФГОС </w:t>
            </w:r>
            <w:proofErr w:type="gramStart"/>
            <w:r w:rsidRPr="00B94BF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94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94BF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94BF4">
              <w:rPr>
                <w:rFonts w:ascii="Times New Roman" w:hAnsi="Times New Roman"/>
                <w:sz w:val="28"/>
                <w:szCs w:val="28"/>
              </w:rPr>
              <w:t xml:space="preserve"> Основной образовательной </w:t>
            </w:r>
            <w:r w:rsidRPr="00B94BF4">
              <w:rPr>
                <w:rFonts w:ascii="Times New Roman" w:hAnsi="Times New Roman"/>
                <w:sz w:val="28"/>
                <w:szCs w:val="28"/>
              </w:rPr>
              <w:lastRenderedPageBreak/>
              <w:t>про</w:t>
            </w:r>
            <w:r w:rsidR="009F203E">
              <w:rPr>
                <w:rFonts w:ascii="Times New Roman" w:hAnsi="Times New Roman"/>
                <w:sz w:val="28"/>
                <w:szCs w:val="28"/>
              </w:rPr>
              <w:t>грамме дошкольного образования  «Детский сад 2100</w:t>
            </w:r>
            <w:r w:rsidRPr="00B94BF4">
              <w:rPr>
                <w:rFonts w:ascii="Times New Roman" w:hAnsi="Times New Roman"/>
                <w:sz w:val="28"/>
                <w:szCs w:val="28"/>
              </w:rPr>
              <w:t>»</w:t>
            </w:r>
            <w:r w:rsidR="009F203E">
              <w:rPr>
                <w:rFonts w:ascii="Times New Roman" w:hAnsi="Times New Roman"/>
                <w:sz w:val="28"/>
                <w:szCs w:val="28"/>
              </w:rPr>
              <w:t>»</w:t>
            </w:r>
            <w:r w:rsidRPr="00B94B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-Региональный уровень</w:t>
            </w:r>
          </w:p>
        </w:tc>
        <w:tc>
          <w:tcPr>
            <w:tcW w:w="8144" w:type="dxa"/>
            <w:gridSpan w:val="3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-Муниципальный уровень</w:t>
            </w:r>
          </w:p>
        </w:tc>
        <w:tc>
          <w:tcPr>
            <w:tcW w:w="8144" w:type="dxa"/>
            <w:gridSpan w:val="3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- на уровне ДОУ</w:t>
            </w:r>
          </w:p>
        </w:tc>
        <w:tc>
          <w:tcPr>
            <w:tcW w:w="8144" w:type="dxa"/>
            <w:gridSpan w:val="3"/>
          </w:tcPr>
          <w:p w:rsidR="00FC692B" w:rsidRDefault="00FC692B" w:rsidP="00FC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1.«Удивляюсь, радуюсь, творю»  (Детский дизайн в образовательном пространстве детского сада».</w:t>
            </w:r>
            <w:proofErr w:type="gramEnd"/>
          </w:p>
          <w:p w:rsidR="00FC692B" w:rsidRPr="00FB79E0" w:rsidRDefault="00FC692B" w:rsidP="00FC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</w:t>
            </w:r>
            <w:r w:rsidRPr="00FB79E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  <w:p w:rsidR="0009654B" w:rsidRPr="00C01D11" w:rsidRDefault="00FC692B" w:rsidP="00FC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9E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B79E0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FB79E0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образовательном пространстве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B7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c>
          <w:tcPr>
            <w:tcW w:w="10479" w:type="dxa"/>
            <w:gridSpan w:val="4"/>
          </w:tcPr>
          <w:p w:rsidR="0009654B" w:rsidRPr="00C01D11" w:rsidRDefault="0009654B" w:rsidP="002F5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методическими объединениями</w:t>
            </w:r>
          </w:p>
        </w:tc>
        <w:tc>
          <w:tcPr>
            <w:tcW w:w="1775" w:type="dxa"/>
          </w:tcPr>
          <w:p w:rsidR="0009654B" w:rsidRPr="00BD1651" w:rsidRDefault="0009654B" w:rsidP="002F5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09654B" w:rsidRPr="00BD1651" w:rsidRDefault="0009654B" w:rsidP="002F5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D72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Название методического объединения</w:t>
            </w:r>
          </w:p>
        </w:tc>
        <w:tc>
          <w:tcPr>
            <w:tcW w:w="3090" w:type="dxa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№ приказа о назначении руководителя МО</w:t>
            </w:r>
          </w:p>
        </w:tc>
        <w:tc>
          <w:tcPr>
            <w:tcW w:w="5054" w:type="dxa"/>
            <w:gridSpan w:val="2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Ф.И.О.руководителя</w:t>
            </w:r>
            <w:proofErr w:type="spellEnd"/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5D72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gridSpan w:val="2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c>
          <w:tcPr>
            <w:tcW w:w="10479" w:type="dxa"/>
            <w:gridSpan w:val="4"/>
          </w:tcPr>
          <w:p w:rsidR="0009654B" w:rsidRPr="00C01D11" w:rsidRDefault="0009654B" w:rsidP="00F52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b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стие учреждений в А</w:t>
            </w:r>
            <w:r w:rsidRPr="00C01D11">
              <w:rPr>
                <w:rFonts w:ascii="Times New Roman" w:hAnsi="Times New Roman" w:cs="Times New Roman"/>
                <w:b/>
                <w:sz w:val="28"/>
                <w:szCs w:val="28"/>
              </w:rPr>
              <w:t>ссоциациях</w:t>
            </w:r>
          </w:p>
        </w:tc>
        <w:tc>
          <w:tcPr>
            <w:tcW w:w="1775" w:type="dxa"/>
          </w:tcPr>
          <w:p w:rsidR="0009654B" w:rsidRPr="00BD1651" w:rsidRDefault="0009654B" w:rsidP="00F52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09654B" w:rsidRPr="00BD1651" w:rsidRDefault="0009654B" w:rsidP="00F52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54B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Название ассоциации</w:t>
            </w:r>
          </w:p>
        </w:tc>
        <w:tc>
          <w:tcPr>
            <w:tcW w:w="8144" w:type="dxa"/>
            <w:gridSpan w:val="3"/>
          </w:tcPr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c>
          <w:tcPr>
            <w:tcW w:w="10479" w:type="dxa"/>
            <w:gridSpan w:val="4"/>
          </w:tcPr>
          <w:p w:rsidR="0009654B" w:rsidRPr="00C01D11" w:rsidRDefault="0009654B" w:rsidP="00C01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разных форм дошкольного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</w:tcPr>
          <w:p w:rsidR="0009654B" w:rsidRPr="00BD1651" w:rsidRDefault="0009654B" w:rsidP="00C01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09654B" w:rsidRPr="00BD1651" w:rsidRDefault="0009654B" w:rsidP="00C01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54B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8144" w:type="dxa"/>
            <w:gridSpan w:val="3"/>
          </w:tcPr>
          <w:p w:rsidR="0009654B" w:rsidRPr="00C01D11" w:rsidRDefault="00B9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Вечерняя группа</w:t>
            </w:r>
          </w:p>
        </w:tc>
        <w:tc>
          <w:tcPr>
            <w:tcW w:w="8144" w:type="dxa"/>
            <w:gridSpan w:val="3"/>
          </w:tcPr>
          <w:p w:rsidR="0009654B" w:rsidRPr="00C01D11" w:rsidRDefault="00B9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Дежурная группа</w:t>
            </w:r>
          </w:p>
        </w:tc>
        <w:tc>
          <w:tcPr>
            <w:tcW w:w="8144" w:type="dxa"/>
            <w:gridSpan w:val="3"/>
          </w:tcPr>
          <w:p w:rsidR="0009654B" w:rsidRPr="00C01D11" w:rsidRDefault="00B9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D11">
              <w:rPr>
                <w:rFonts w:ascii="Times New Roman" w:hAnsi="Times New Roman" w:cs="Times New Roman"/>
                <w:sz w:val="28"/>
                <w:szCs w:val="28"/>
              </w:rPr>
              <w:t>Группа круглосуточного пребывания</w:t>
            </w:r>
          </w:p>
        </w:tc>
        <w:tc>
          <w:tcPr>
            <w:tcW w:w="8144" w:type="dxa"/>
            <w:gridSpan w:val="3"/>
          </w:tcPr>
          <w:p w:rsidR="0009654B" w:rsidRPr="00C01D11" w:rsidRDefault="00B9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c>
          <w:tcPr>
            <w:tcW w:w="10479" w:type="dxa"/>
            <w:gridSpan w:val="4"/>
          </w:tcPr>
          <w:p w:rsidR="0009654B" w:rsidRPr="007158F0" w:rsidRDefault="0009654B" w:rsidP="003C3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</w:t>
            </w:r>
            <w:r w:rsidRPr="00715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1775" w:type="dxa"/>
          </w:tcPr>
          <w:p w:rsidR="0009654B" w:rsidRPr="00BD1651" w:rsidRDefault="0009654B" w:rsidP="003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9654B" w:rsidRDefault="0009654B"/>
        </w:tc>
      </w:tr>
      <w:tr w:rsidR="0009654B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Платные</w:t>
            </w:r>
          </w:p>
        </w:tc>
        <w:tc>
          <w:tcPr>
            <w:tcW w:w="8144" w:type="dxa"/>
            <w:gridSpan w:val="3"/>
          </w:tcPr>
          <w:p w:rsidR="0009654B" w:rsidRPr="00C01D11" w:rsidRDefault="0009654B" w:rsidP="003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4" w:type="dxa"/>
            <w:gridSpan w:val="3"/>
          </w:tcPr>
          <w:p w:rsidR="002B658E" w:rsidRPr="002B658E" w:rsidRDefault="0009654B" w:rsidP="002B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B658E">
              <w:t xml:space="preserve"> </w:t>
            </w:r>
            <w:r w:rsidR="002B658E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Оздоровительная гимнастика</w:t>
            </w:r>
          </w:p>
          <w:p w:rsidR="002B658E" w:rsidRPr="002B658E" w:rsidRDefault="002B658E" w:rsidP="002B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Хореография</w:t>
            </w:r>
          </w:p>
          <w:p w:rsidR="002B658E" w:rsidRPr="002B658E" w:rsidRDefault="002B658E" w:rsidP="002B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B658E">
              <w:rPr>
                <w:rFonts w:ascii="Times New Roman" w:hAnsi="Times New Roman" w:cs="Times New Roman"/>
                <w:sz w:val="28"/>
                <w:szCs w:val="28"/>
              </w:rPr>
              <w:t>Логопедические игры</w:t>
            </w:r>
          </w:p>
          <w:p w:rsidR="006B606C" w:rsidRDefault="002B658E" w:rsidP="006B6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6B60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B606C"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 w:rsidR="006B606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  <w:r w:rsidR="006B606C" w:rsidRPr="00651B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606C" w:rsidRDefault="006B606C" w:rsidP="006B6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51BBB">
              <w:rPr>
                <w:rFonts w:ascii="Times New Roman" w:hAnsi="Times New Roman" w:cs="Times New Roman"/>
                <w:sz w:val="28"/>
                <w:szCs w:val="28"/>
              </w:rPr>
              <w:t>«Малышок»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t xml:space="preserve"> </w:t>
            </w:r>
            <w:proofErr w:type="gramEnd"/>
            <w:r w:rsidRPr="00651BBB">
              <w:rPr>
                <w:rFonts w:ascii="Times New Roman" w:hAnsi="Times New Roman" w:cs="Times New Roman"/>
                <w:sz w:val="28"/>
                <w:szCs w:val="28"/>
              </w:rPr>
              <w:t>Социализация неорганизованных детей социума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B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06C" w:rsidRDefault="006B606C" w:rsidP="006B6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Адаптационная группа.</w:t>
            </w:r>
          </w:p>
          <w:p w:rsidR="006B606C" w:rsidRDefault="006B606C" w:rsidP="006B6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51BBB">
              <w:rPr>
                <w:rFonts w:ascii="Times New Roman" w:hAnsi="Times New Roman" w:cs="Times New Roman"/>
                <w:sz w:val="28"/>
                <w:szCs w:val="28"/>
              </w:rPr>
              <w:t>«Английский язык для малышей»</w:t>
            </w:r>
          </w:p>
          <w:p w:rsidR="0009654B" w:rsidRPr="00C01D1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бесплатные</w:t>
            </w:r>
          </w:p>
        </w:tc>
        <w:tc>
          <w:tcPr>
            <w:tcW w:w="8144" w:type="dxa"/>
            <w:gridSpan w:val="3"/>
          </w:tcPr>
          <w:p w:rsidR="0009654B" w:rsidRPr="00C01D11" w:rsidRDefault="0009654B" w:rsidP="003C3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4" w:type="dxa"/>
            <w:gridSpan w:val="3"/>
          </w:tcPr>
          <w:p w:rsidR="006B606C" w:rsidRPr="006B606C" w:rsidRDefault="006B606C" w:rsidP="006B60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C">
              <w:rPr>
                <w:rFonts w:ascii="Times New Roman" w:hAnsi="Times New Roman" w:cs="Times New Roman"/>
                <w:sz w:val="28"/>
                <w:szCs w:val="28"/>
              </w:rPr>
              <w:t>«Я и САД» (Формирование социально успешной личности  дошкольников)</w:t>
            </w:r>
          </w:p>
          <w:p w:rsidR="006B606C" w:rsidRPr="006B606C" w:rsidRDefault="006B606C" w:rsidP="006B6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«Юный художник»</w:t>
            </w:r>
          </w:p>
          <w:p w:rsidR="006B606C" w:rsidRPr="00651BBB" w:rsidRDefault="006B606C" w:rsidP="006B6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02A0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51BBB">
              <w:rPr>
                <w:rFonts w:ascii="Times New Roman" w:hAnsi="Times New Roman" w:cs="Times New Roman"/>
                <w:sz w:val="28"/>
                <w:szCs w:val="28"/>
              </w:rPr>
              <w:t>Детский дизайн</w:t>
            </w:r>
            <w:r w:rsidR="00F02A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606C" w:rsidRDefault="006B606C" w:rsidP="006B6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02A0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51BBB">
              <w:rPr>
                <w:rFonts w:ascii="Times New Roman" w:hAnsi="Times New Roman" w:cs="Times New Roman"/>
                <w:sz w:val="28"/>
                <w:szCs w:val="28"/>
              </w:rPr>
              <w:t>Информатика для дошкольников</w:t>
            </w:r>
            <w:r w:rsidR="00F02A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654B" w:rsidRDefault="006B6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Театральная студия</w:t>
            </w:r>
          </w:p>
          <w:p w:rsidR="006B606C" w:rsidRPr="00C01D11" w:rsidRDefault="006B6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Развиваем силу и ловкость (работаем на тренажерах).</w:t>
            </w: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 w:rsidP="0025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2E2220">
        <w:tc>
          <w:tcPr>
            <w:tcW w:w="14473" w:type="dxa"/>
            <w:gridSpan w:val="6"/>
          </w:tcPr>
          <w:p w:rsidR="0009654B" w:rsidRPr="007158F0" w:rsidRDefault="0009654B" w:rsidP="0071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педагогических работников</w:t>
            </w:r>
          </w:p>
        </w:tc>
      </w:tr>
      <w:tr w:rsidR="0009654B" w:rsidRPr="00C01D11" w:rsidTr="001308A3">
        <w:tc>
          <w:tcPr>
            <w:tcW w:w="2335" w:type="dxa"/>
          </w:tcPr>
          <w:p w:rsidR="0009654B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прошедших курсов повышения квалификации</w:t>
            </w:r>
          </w:p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педагогов)</w:t>
            </w:r>
          </w:p>
        </w:tc>
        <w:tc>
          <w:tcPr>
            <w:tcW w:w="8144" w:type="dxa"/>
            <w:gridSpan w:val="3"/>
          </w:tcPr>
          <w:p w:rsidR="0009654B" w:rsidRDefault="00C6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47,8%</w:t>
            </w:r>
          </w:p>
        </w:tc>
        <w:tc>
          <w:tcPr>
            <w:tcW w:w="1775" w:type="dxa"/>
          </w:tcPr>
          <w:p w:rsidR="0009654B" w:rsidRPr="00BD1651" w:rsidRDefault="0009654B" w:rsidP="006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 w:rsidP="0069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7C2A46">
        <w:tc>
          <w:tcPr>
            <w:tcW w:w="14473" w:type="dxa"/>
            <w:gridSpan w:val="6"/>
          </w:tcPr>
          <w:p w:rsidR="0009654B" w:rsidRPr="00BD1651" w:rsidRDefault="0009654B" w:rsidP="00B6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 Управления образования ( руководителя как члена коллегии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выступление на коллегии, праздниках и т.д.)</w:t>
            </w:r>
          </w:p>
        </w:tc>
      </w:tr>
      <w:tr w:rsidR="0009654B" w:rsidRPr="00C01D11" w:rsidTr="001308A3">
        <w:tc>
          <w:tcPr>
            <w:tcW w:w="2335" w:type="dxa"/>
          </w:tcPr>
          <w:p w:rsidR="0009654B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8144" w:type="dxa"/>
            <w:gridSpan w:val="3"/>
          </w:tcPr>
          <w:p w:rsidR="0009654B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75" w:type="dxa"/>
          </w:tcPr>
          <w:p w:rsidR="0009654B" w:rsidRPr="00BD1651" w:rsidRDefault="0009654B" w:rsidP="00A6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09654B" w:rsidRPr="00BD1651" w:rsidRDefault="0009654B" w:rsidP="00A6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54B" w:rsidRPr="00C01D11" w:rsidTr="001308A3">
        <w:tc>
          <w:tcPr>
            <w:tcW w:w="2335" w:type="dxa"/>
          </w:tcPr>
          <w:p w:rsidR="0009654B" w:rsidRPr="00C01D11" w:rsidRDefault="0009654B" w:rsidP="00322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4" w:type="dxa"/>
            <w:gridSpan w:val="3"/>
          </w:tcPr>
          <w:p w:rsidR="0009654B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09654B" w:rsidRPr="00BD1651" w:rsidRDefault="00096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8A3" w:rsidRDefault="00130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01D11" w:rsidRDefault="00130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308A3">
        <w:rPr>
          <w:rFonts w:ascii="Times New Roman" w:hAnsi="Times New Roman" w:cs="Times New Roman"/>
          <w:sz w:val="28"/>
          <w:szCs w:val="28"/>
        </w:rPr>
        <w:t>Заведующий МБДОУ№ 40:                           О.М. Павлова</w:t>
      </w:r>
    </w:p>
    <w:p w:rsidR="00C01D11" w:rsidRDefault="00C01D11" w:rsidP="00C01D11">
      <w:pPr>
        <w:rPr>
          <w:rFonts w:ascii="Times New Roman" w:hAnsi="Times New Roman" w:cs="Times New Roman"/>
          <w:sz w:val="28"/>
          <w:szCs w:val="28"/>
        </w:rPr>
      </w:pPr>
    </w:p>
    <w:p w:rsidR="00762CBD" w:rsidRPr="00C01D11" w:rsidRDefault="00C01D11" w:rsidP="00C01D11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62CBD" w:rsidRPr="00C01D11" w:rsidSect="00B629E1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217C4"/>
    <w:multiLevelType w:val="hybridMultilevel"/>
    <w:tmpl w:val="992A6CB6"/>
    <w:lvl w:ilvl="0" w:tplc="4162AE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BD"/>
    <w:rsid w:val="00017B7B"/>
    <w:rsid w:val="00061E17"/>
    <w:rsid w:val="000774A3"/>
    <w:rsid w:val="0009654B"/>
    <w:rsid w:val="000A2739"/>
    <w:rsid w:val="000C402A"/>
    <w:rsid w:val="001308A3"/>
    <w:rsid w:val="00163CC6"/>
    <w:rsid w:val="00180882"/>
    <w:rsid w:val="001842F5"/>
    <w:rsid w:val="00251BEA"/>
    <w:rsid w:val="00266FDE"/>
    <w:rsid w:val="002B658E"/>
    <w:rsid w:val="002E2220"/>
    <w:rsid w:val="002F58A8"/>
    <w:rsid w:val="003049BF"/>
    <w:rsid w:val="00351E51"/>
    <w:rsid w:val="003C3038"/>
    <w:rsid w:val="003E362F"/>
    <w:rsid w:val="0054467C"/>
    <w:rsid w:val="00583D0E"/>
    <w:rsid w:val="005C2D9C"/>
    <w:rsid w:val="005E5D72"/>
    <w:rsid w:val="00621BC7"/>
    <w:rsid w:val="006529C8"/>
    <w:rsid w:val="006B606C"/>
    <w:rsid w:val="007158F0"/>
    <w:rsid w:val="00762CBD"/>
    <w:rsid w:val="007F4076"/>
    <w:rsid w:val="0084144A"/>
    <w:rsid w:val="00902318"/>
    <w:rsid w:val="009F203E"/>
    <w:rsid w:val="00A1386A"/>
    <w:rsid w:val="00A62D20"/>
    <w:rsid w:val="00AA2C54"/>
    <w:rsid w:val="00AC1881"/>
    <w:rsid w:val="00B40D87"/>
    <w:rsid w:val="00B57C82"/>
    <w:rsid w:val="00B629E1"/>
    <w:rsid w:val="00B94BF4"/>
    <w:rsid w:val="00BD1651"/>
    <w:rsid w:val="00C01D11"/>
    <w:rsid w:val="00C47BBC"/>
    <w:rsid w:val="00C61964"/>
    <w:rsid w:val="00C748EF"/>
    <w:rsid w:val="00CF4F11"/>
    <w:rsid w:val="00D13B3E"/>
    <w:rsid w:val="00D71705"/>
    <w:rsid w:val="00E00DCA"/>
    <w:rsid w:val="00E103B0"/>
    <w:rsid w:val="00E6403C"/>
    <w:rsid w:val="00F02A09"/>
    <w:rsid w:val="00F06A77"/>
    <w:rsid w:val="00F528E1"/>
    <w:rsid w:val="00F64C11"/>
    <w:rsid w:val="00F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0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0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38</cp:revision>
  <cp:lastPrinted>2014-12-15T11:29:00Z</cp:lastPrinted>
  <dcterms:created xsi:type="dcterms:W3CDTF">2014-12-09T13:05:00Z</dcterms:created>
  <dcterms:modified xsi:type="dcterms:W3CDTF">2015-04-16T07:45:00Z</dcterms:modified>
</cp:coreProperties>
</file>